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7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3600"/>
        <w:gridCol w:w="7470"/>
      </w:tblGrid>
      <w:tr w:rsidR="003B781D" w:rsidTr="00EF4EB7">
        <w:tc>
          <w:tcPr>
            <w:tcW w:w="3600" w:type="dxa"/>
          </w:tcPr>
          <w:p w:rsidR="003B781D" w:rsidRDefault="00A84FC0" w:rsidP="003B781D">
            <w:pPr>
              <w:pStyle w:val="ListParagraph"/>
              <w:numPr>
                <w:ilvl w:val="0"/>
                <w:numId w:val="1"/>
              </w:numPr>
            </w:pPr>
            <w:r>
              <w:t xml:space="preserve"> Go to </w:t>
            </w:r>
            <w:hyperlink r:id="rId8" w:history="1">
              <w:r w:rsidRPr="00E5372A">
                <w:rPr>
                  <w:rStyle w:val="Hyperlink"/>
                </w:rPr>
                <w:t>www.cmcss.edmodo.com</w:t>
              </w:r>
            </w:hyperlink>
            <w:r>
              <w:t>.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7470" w:type="dxa"/>
          </w:tcPr>
          <w:p w:rsidR="003B781D" w:rsidRDefault="003B781D" w:rsidP="00F314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ABDE04" wp14:editId="14710271">
                  <wp:extent cx="3416099" cy="18142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7207" cy="1820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81D" w:rsidTr="00EF4EB7">
        <w:tc>
          <w:tcPr>
            <w:tcW w:w="3600" w:type="dxa"/>
          </w:tcPr>
          <w:p w:rsidR="003B781D" w:rsidRDefault="003B781D" w:rsidP="003B781D">
            <w:pPr>
              <w:pStyle w:val="ListParagraph"/>
              <w:numPr>
                <w:ilvl w:val="0"/>
                <w:numId w:val="1"/>
              </w:numPr>
            </w:pPr>
            <w:r>
              <w:t xml:space="preserve"> Click “I’m a Student” in the Sign up now  It’s free section.</w:t>
            </w:r>
          </w:p>
        </w:tc>
        <w:tc>
          <w:tcPr>
            <w:tcW w:w="7470" w:type="dxa"/>
          </w:tcPr>
          <w:p w:rsidR="003B781D" w:rsidRDefault="003B781D" w:rsidP="003B7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168A62" wp14:editId="52C7BCF9">
                  <wp:extent cx="1812171" cy="1998921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944" cy="2000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81D" w:rsidTr="00EF4EB7">
        <w:tc>
          <w:tcPr>
            <w:tcW w:w="3600" w:type="dxa"/>
          </w:tcPr>
          <w:p w:rsidR="00076119" w:rsidRDefault="00076119" w:rsidP="00076119">
            <w:pPr>
              <w:pStyle w:val="ListParagraph"/>
              <w:numPr>
                <w:ilvl w:val="0"/>
                <w:numId w:val="1"/>
              </w:numPr>
            </w:pPr>
          </w:p>
          <w:p w:rsidR="00076119" w:rsidRDefault="00076119" w:rsidP="00076119">
            <w:pPr>
              <w:pStyle w:val="ListParagraph"/>
              <w:numPr>
                <w:ilvl w:val="0"/>
                <w:numId w:val="2"/>
              </w:numPr>
            </w:pPr>
            <w:r>
              <w:t xml:space="preserve">Enter _____________________ as the Group Code to join </w:t>
            </w:r>
            <w:r w:rsidR="00F31481">
              <w:t xml:space="preserve">your teacher’s </w:t>
            </w:r>
            <w:r>
              <w:t xml:space="preserve">group.  </w:t>
            </w:r>
          </w:p>
          <w:p w:rsidR="006026CE" w:rsidRDefault="006026CE" w:rsidP="00076119">
            <w:pPr>
              <w:pStyle w:val="ListParagraph"/>
              <w:numPr>
                <w:ilvl w:val="0"/>
                <w:numId w:val="2"/>
              </w:numPr>
            </w:pPr>
            <w:r>
              <w:t>Enter your username as First Name Last Name Intitial and the last 3 of your PowerSchool/lunch number.</w:t>
            </w:r>
          </w:p>
          <w:p w:rsidR="00076119" w:rsidRDefault="006026CE" w:rsidP="006026CE">
            <w:pPr>
              <w:ind w:left="720"/>
            </w:pPr>
            <w:r>
              <w:t xml:space="preserve">      (Example, RachelP343</w:t>
            </w:r>
            <w:r w:rsidR="00076119">
              <w:t xml:space="preserve">) </w:t>
            </w:r>
          </w:p>
          <w:p w:rsidR="00076119" w:rsidRDefault="00076119" w:rsidP="00076119">
            <w:pPr>
              <w:pStyle w:val="ListParagraph"/>
              <w:numPr>
                <w:ilvl w:val="0"/>
                <w:numId w:val="2"/>
              </w:numPr>
            </w:pPr>
            <w:r>
              <w:t>Choose a password that you will remember.</w:t>
            </w:r>
          </w:p>
          <w:p w:rsidR="00076119" w:rsidRDefault="00076119" w:rsidP="00076119">
            <w:pPr>
              <w:pStyle w:val="ListParagraph"/>
              <w:numPr>
                <w:ilvl w:val="0"/>
                <w:numId w:val="2"/>
              </w:numPr>
            </w:pPr>
            <w:r>
              <w:t>Email is optional.  If you choose not to enter an email address here, one can be added later.</w:t>
            </w:r>
          </w:p>
          <w:p w:rsidR="00076119" w:rsidRDefault="00076119" w:rsidP="00076119">
            <w:pPr>
              <w:pStyle w:val="ListParagraph"/>
              <w:numPr>
                <w:ilvl w:val="0"/>
                <w:numId w:val="2"/>
              </w:numPr>
            </w:pPr>
            <w:r>
              <w:t>Enter your first name and last name.</w:t>
            </w:r>
          </w:p>
          <w:p w:rsidR="00076119" w:rsidRDefault="00076119" w:rsidP="00076119">
            <w:pPr>
              <w:pStyle w:val="ListParagraph"/>
              <w:numPr>
                <w:ilvl w:val="0"/>
                <w:numId w:val="2"/>
              </w:numPr>
            </w:pPr>
            <w:r>
              <w:t>Click the box to agree to the Terms of Service and Privacy Policy.</w:t>
            </w:r>
          </w:p>
          <w:p w:rsidR="003B781D" w:rsidRDefault="00076119" w:rsidP="00076119">
            <w:pPr>
              <w:pStyle w:val="ListParagraph"/>
              <w:numPr>
                <w:ilvl w:val="0"/>
                <w:numId w:val="2"/>
              </w:numPr>
            </w:pPr>
            <w:r>
              <w:t xml:space="preserve">Click Sign Up. </w:t>
            </w:r>
          </w:p>
        </w:tc>
        <w:tc>
          <w:tcPr>
            <w:tcW w:w="7470" w:type="dxa"/>
          </w:tcPr>
          <w:p w:rsidR="003B781D" w:rsidRDefault="00076119" w:rsidP="0007611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71C1EC" wp14:editId="2929649C">
                  <wp:extent cx="2278469" cy="2977116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725" cy="2982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81D" w:rsidTr="00EF4EB7">
        <w:tc>
          <w:tcPr>
            <w:tcW w:w="3600" w:type="dxa"/>
          </w:tcPr>
          <w:p w:rsidR="00A41BC7" w:rsidRDefault="00A41BC7" w:rsidP="00A41BC7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Congratulations!  You have now created an Edmodo account.</w:t>
            </w:r>
            <w:r w:rsidR="00076119">
              <w:t xml:space="preserve"> </w:t>
            </w:r>
          </w:p>
          <w:p w:rsidR="00A41BC7" w:rsidRDefault="00A41BC7" w:rsidP="00A41BC7">
            <w:pPr>
              <w:pStyle w:val="ListParagraph"/>
            </w:pPr>
          </w:p>
          <w:p w:rsidR="00A41BC7" w:rsidRDefault="00A41BC7" w:rsidP="00A41BC7">
            <w:pPr>
              <w:pStyle w:val="ListParagraph"/>
              <w:numPr>
                <w:ilvl w:val="0"/>
                <w:numId w:val="1"/>
              </w:numPr>
            </w:pPr>
            <w:r>
              <w:t>Y</w:t>
            </w:r>
            <w:r w:rsidR="00076119">
              <w:t xml:space="preserve">ou will see the groups and communities that you belong to on the left.  </w:t>
            </w:r>
          </w:p>
          <w:p w:rsidR="00A41BC7" w:rsidRDefault="00A41BC7" w:rsidP="00A41BC7">
            <w:pPr>
              <w:pStyle w:val="ListParagraph"/>
            </w:pPr>
          </w:p>
          <w:p w:rsidR="00A41BC7" w:rsidRDefault="00076119" w:rsidP="00A41BC7">
            <w:pPr>
              <w:pStyle w:val="ListParagraph"/>
              <w:numPr>
                <w:ilvl w:val="0"/>
                <w:numId w:val="1"/>
              </w:numPr>
            </w:pPr>
            <w:r>
              <w:t xml:space="preserve">Also on the left, you will see a unique parent code.  This code is for your parents to create an account to </w:t>
            </w:r>
            <w:r w:rsidR="00A41BC7">
              <w:t xml:space="preserve">see assignments and alerts the teacher sends out.  </w:t>
            </w:r>
          </w:p>
          <w:p w:rsidR="00A41BC7" w:rsidRDefault="00A41BC7" w:rsidP="00A41BC7"/>
          <w:p w:rsidR="00A41BC7" w:rsidRDefault="00A41BC7" w:rsidP="00F31481">
            <w:pPr>
              <w:pStyle w:val="ListParagraph"/>
              <w:numPr>
                <w:ilvl w:val="0"/>
                <w:numId w:val="1"/>
              </w:numPr>
            </w:pPr>
            <w:r>
              <w:t xml:space="preserve">The middle section is the location for the latest posts.  </w:t>
            </w:r>
          </w:p>
        </w:tc>
        <w:tc>
          <w:tcPr>
            <w:tcW w:w="7470" w:type="dxa"/>
          </w:tcPr>
          <w:p w:rsidR="003B781D" w:rsidRDefault="00076119">
            <w:r>
              <w:rPr>
                <w:noProof/>
              </w:rPr>
              <w:drawing>
                <wp:inline distT="0" distB="0" distL="0" distR="0" wp14:anchorId="0B12EB73" wp14:editId="6FDF3F7D">
                  <wp:extent cx="4919593" cy="2150745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9593" cy="215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81D" w:rsidTr="00EF4EB7">
        <w:tc>
          <w:tcPr>
            <w:tcW w:w="3600" w:type="dxa"/>
          </w:tcPr>
          <w:p w:rsidR="003B781D" w:rsidRDefault="00A41BC7" w:rsidP="00A41BC7">
            <w:pPr>
              <w:pStyle w:val="ListParagraph"/>
              <w:numPr>
                <w:ilvl w:val="0"/>
                <w:numId w:val="1"/>
              </w:numPr>
            </w:pPr>
            <w:r>
              <w:t xml:space="preserve"> The top of the middle section allows you to “Type Your Note Here”.</w:t>
            </w:r>
          </w:p>
          <w:p w:rsidR="00A41BC7" w:rsidRDefault="00A41BC7" w:rsidP="00A41BC7"/>
          <w:p w:rsidR="00A41BC7" w:rsidRDefault="00A41BC7" w:rsidP="00A41BC7">
            <w:pPr>
              <w:pStyle w:val="ListParagraph"/>
              <w:numPr>
                <w:ilvl w:val="0"/>
                <w:numId w:val="1"/>
              </w:numPr>
            </w:pPr>
            <w:r>
              <w:t xml:space="preserve"> After typing your note, choose who you are sending it to.  Send to options include the teacher, the entire class, or yourself.</w:t>
            </w:r>
          </w:p>
          <w:p w:rsidR="00A41BC7" w:rsidRDefault="00A41BC7" w:rsidP="00A41BC7">
            <w:pPr>
              <w:pStyle w:val="ListParagraph"/>
            </w:pPr>
          </w:p>
          <w:p w:rsidR="00A41BC7" w:rsidRDefault="00A41BC7" w:rsidP="00E41AEF">
            <w:pPr>
              <w:pStyle w:val="ListParagraph"/>
              <w:numPr>
                <w:ilvl w:val="0"/>
                <w:numId w:val="1"/>
              </w:numPr>
            </w:pPr>
            <w:r>
              <w:t xml:space="preserve">You can attache files, share links or items from your backpack.  </w:t>
            </w:r>
          </w:p>
        </w:tc>
        <w:tc>
          <w:tcPr>
            <w:tcW w:w="7470" w:type="dxa"/>
          </w:tcPr>
          <w:p w:rsidR="003B781D" w:rsidRDefault="00A41BC7">
            <w:r>
              <w:rPr>
                <w:noProof/>
              </w:rPr>
              <w:drawing>
                <wp:inline distT="0" distB="0" distL="0" distR="0" wp14:anchorId="05FF0D7E" wp14:editId="24B54D0D">
                  <wp:extent cx="5038996" cy="1457325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2060" cy="1461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81D" w:rsidTr="00EF4EB7">
        <w:tc>
          <w:tcPr>
            <w:tcW w:w="3600" w:type="dxa"/>
          </w:tcPr>
          <w:p w:rsidR="003B781D" w:rsidRDefault="00A41BC7" w:rsidP="00A41BC7">
            <w:pPr>
              <w:pStyle w:val="ListParagraph"/>
              <w:numPr>
                <w:ilvl w:val="0"/>
                <w:numId w:val="1"/>
              </w:numPr>
            </w:pPr>
            <w:r>
              <w:t xml:space="preserve"> Settings can be changed by clicking Me and then Settings.</w:t>
            </w:r>
          </w:p>
        </w:tc>
        <w:tc>
          <w:tcPr>
            <w:tcW w:w="7470" w:type="dxa"/>
          </w:tcPr>
          <w:p w:rsidR="003B781D" w:rsidRDefault="00A41BC7" w:rsidP="00A41BC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C77B0C" wp14:editId="67C837D3">
                  <wp:extent cx="1857375" cy="20193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81D" w:rsidTr="00EF4EB7">
        <w:tc>
          <w:tcPr>
            <w:tcW w:w="3600" w:type="dxa"/>
          </w:tcPr>
          <w:p w:rsidR="00A41BC7" w:rsidRDefault="00A41BC7" w:rsidP="00A41BC7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 Account settings such as user photos can be customized in the Account section in Settings.</w:t>
            </w:r>
          </w:p>
          <w:p w:rsidR="00A41BC7" w:rsidRDefault="00A41BC7" w:rsidP="00A41BC7">
            <w:pPr>
              <w:pStyle w:val="ListParagraph"/>
            </w:pPr>
          </w:p>
          <w:p w:rsidR="00A41BC7" w:rsidRDefault="00A41BC7" w:rsidP="00A41BC7">
            <w:pPr>
              <w:pStyle w:val="ListParagraph"/>
              <w:numPr>
                <w:ilvl w:val="0"/>
                <w:numId w:val="1"/>
              </w:numPr>
            </w:pPr>
            <w:r>
              <w:t>Email addresses can be added or changed in this section.  (An email will be sent to the provided email address with a link to click to confirm the address.)</w:t>
            </w:r>
          </w:p>
        </w:tc>
        <w:tc>
          <w:tcPr>
            <w:tcW w:w="7470" w:type="dxa"/>
          </w:tcPr>
          <w:p w:rsidR="003B781D" w:rsidRDefault="00A41BC7">
            <w:r>
              <w:rPr>
                <w:noProof/>
              </w:rPr>
              <w:drawing>
                <wp:inline distT="0" distB="0" distL="0" distR="0" wp14:anchorId="03586D8E" wp14:editId="726F879F">
                  <wp:extent cx="4861921" cy="2740025"/>
                  <wp:effectExtent l="0" t="0" r="0" b="317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1921" cy="274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81D" w:rsidTr="00EF4EB7">
        <w:tc>
          <w:tcPr>
            <w:tcW w:w="3600" w:type="dxa"/>
          </w:tcPr>
          <w:p w:rsidR="00F31481" w:rsidRDefault="00F31481" w:rsidP="00F31481">
            <w:pPr>
              <w:pStyle w:val="ListParagraph"/>
              <w:numPr>
                <w:ilvl w:val="0"/>
                <w:numId w:val="1"/>
              </w:numPr>
            </w:pPr>
            <w:r>
              <w:t>In the Email Text Updates section, users can customize the updates they receive and how they receive them.</w:t>
            </w:r>
          </w:p>
          <w:p w:rsidR="00F31481" w:rsidRDefault="00F31481" w:rsidP="00F31481">
            <w:pPr>
              <w:pStyle w:val="ListParagraph"/>
            </w:pPr>
          </w:p>
          <w:p w:rsidR="003B781D" w:rsidRDefault="00F31481" w:rsidP="00F31481">
            <w:pPr>
              <w:pStyle w:val="ListParagraph"/>
              <w:numPr>
                <w:ilvl w:val="0"/>
                <w:numId w:val="1"/>
              </w:numPr>
            </w:pPr>
            <w:r>
              <w:t xml:space="preserve">Updates can be received as email or texts.  (Text messaging fees may apply.) </w:t>
            </w:r>
          </w:p>
        </w:tc>
        <w:tc>
          <w:tcPr>
            <w:tcW w:w="7470" w:type="dxa"/>
          </w:tcPr>
          <w:p w:rsidR="003B781D" w:rsidRDefault="00F31481" w:rsidP="00F314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E0E42B" wp14:editId="179E2190">
                  <wp:extent cx="4795681" cy="2000250"/>
                  <wp:effectExtent l="0" t="0" r="508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0" cy="2002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2926" w:rsidRDefault="002D2926"/>
    <w:sectPr w:rsidR="002D2926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8" w:rsidRDefault="00981B28" w:rsidP="003B781D">
      <w:pPr>
        <w:spacing w:after="0" w:line="240" w:lineRule="auto"/>
      </w:pPr>
      <w:r>
        <w:separator/>
      </w:r>
    </w:p>
  </w:endnote>
  <w:endnote w:type="continuationSeparator" w:id="0">
    <w:p w:rsidR="00981B28" w:rsidRDefault="00981B28" w:rsidP="003B7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8" w:rsidRDefault="00981B28" w:rsidP="003B781D">
      <w:pPr>
        <w:spacing w:after="0" w:line="240" w:lineRule="auto"/>
      </w:pPr>
      <w:r>
        <w:separator/>
      </w:r>
    </w:p>
  </w:footnote>
  <w:footnote w:type="continuationSeparator" w:id="0">
    <w:p w:rsidR="00981B28" w:rsidRDefault="00981B28" w:rsidP="003B7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DC86E42D3564F14891CE79BD875B5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B781D" w:rsidRDefault="003B781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Edmodo for New Users</w:t>
        </w:r>
      </w:p>
    </w:sdtContent>
  </w:sdt>
  <w:p w:rsidR="003B781D" w:rsidRDefault="003B78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44872"/>
    <w:multiLevelType w:val="hybridMultilevel"/>
    <w:tmpl w:val="1C2C2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15D2D"/>
    <w:multiLevelType w:val="hybridMultilevel"/>
    <w:tmpl w:val="8C2E545C"/>
    <w:lvl w:ilvl="0" w:tplc="D1D21F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1D"/>
    <w:rsid w:val="00076119"/>
    <w:rsid w:val="0018066F"/>
    <w:rsid w:val="00283776"/>
    <w:rsid w:val="002D2926"/>
    <w:rsid w:val="003B781D"/>
    <w:rsid w:val="00415DD7"/>
    <w:rsid w:val="006026CE"/>
    <w:rsid w:val="007974F2"/>
    <w:rsid w:val="00981B28"/>
    <w:rsid w:val="00A41BC7"/>
    <w:rsid w:val="00A84FC0"/>
    <w:rsid w:val="00E41AEF"/>
    <w:rsid w:val="00EF4EB7"/>
    <w:rsid w:val="00F3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81D"/>
  </w:style>
  <w:style w:type="paragraph" w:styleId="Footer">
    <w:name w:val="footer"/>
    <w:basedOn w:val="Normal"/>
    <w:link w:val="FooterChar"/>
    <w:uiPriority w:val="99"/>
    <w:unhideWhenUsed/>
    <w:rsid w:val="003B7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81D"/>
  </w:style>
  <w:style w:type="paragraph" w:styleId="BalloonText">
    <w:name w:val="Balloon Text"/>
    <w:basedOn w:val="Normal"/>
    <w:link w:val="BalloonTextChar"/>
    <w:uiPriority w:val="99"/>
    <w:semiHidden/>
    <w:unhideWhenUsed/>
    <w:rsid w:val="003B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81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7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78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4F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81D"/>
  </w:style>
  <w:style w:type="paragraph" w:styleId="Footer">
    <w:name w:val="footer"/>
    <w:basedOn w:val="Normal"/>
    <w:link w:val="FooterChar"/>
    <w:uiPriority w:val="99"/>
    <w:unhideWhenUsed/>
    <w:rsid w:val="003B7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81D"/>
  </w:style>
  <w:style w:type="paragraph" w:styleId="BalloonText">
    <w:name w:val="Balloon Text"/>
    <w:basedOn w:val="Normal"/>
    <w:link w:val="BalloonTextChar"/>
    <w:uiPriority w:val="99"/>
    <w:semiHidden/>
    <w:unhideWhenUsed/>
    <w:rsid w:val="003B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81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7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78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4F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mcss.edmodo.com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C86E42D3564F14891CE79BD875B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ACE3B-42F2-4423-ABF6-2BF69FAE60B6}"/>
      </w:docPartPr>
      <w:docPartBody>
        <w:p w:rsidR="00FA34B4" w:rsidRDefault="003F2085" w:rsidP="003F2085">
          <w:pPr>
            <w:pStyle w:val="8DC86E42D3564F14891CE79BD875B52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85"/>
    <w:rsid w:val="00092B98"/>
    <w:rsid w:val="000D4C59"/>
    <w:rsid w:val="003A3A5D"/>
    <w:rsid w:val="003F2085"/>
    <w:rsid w:val="00727A6B"/>
    <w:rsid w:val="007310C3"/>
    <w:rsid w:val="00FA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C86E42D3564F14891CE79BD875B522">
    <w:name w:val="8DC86E42D3564F14891CE79BD875B522"/>
    <w:rsid w:val="003F208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C86E42D3564F14891CE79BD875B522">
    <w:name w:val="8DC86E42D3564F14891CE79BD875B522"/>
    <w:rsid w:val="003F20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Edmodo for New Users</dc:title>
  <dc:creator>Admin</dc:creator>
  <cp:lastModifiedBy>Admin</cp:lastModifiedBy>
  <cp:revision>8</cp:revision>
  <dcterms:created xsi:type="dcterms:W3CDTF">2014-04-15T13:37:00Z</dcterms:created>
  <dcterms:modified xsi:type="dcterms:W3CDTF">2014-04-16T13:11:00Z</dcterms:modified>
</cp:coreProperties>
</file>